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8" w:type="pct"/>
        <w:tblCellSpacing w:w="0" w:type="dxa"/>
        <w:tblInd w:w="-90" w:type="dxa"/>
        <w:tblCellMar>
          <w:left w:w="0" w:type="dxa"/>
          <w:right w:w="0" w:type="dxa"/>
        </w:tblCellMar>
        <w:tblLook w:val="04A0"/>
      </w:tblPr>
      <w:tblGrid>
        <w:gridCol w:w="4723"/>
        <w:gridCol w:w="4727"/>
      </w:tblGrid>
      <w:tr w:rsidR="0051474D" w:rsidRPr="00B5161E" w:rsidTr="0051474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1474D" w:rsidRPr="00B5161E" w:rsidRDefault="0051474D" w:rsidP="00863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516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5161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"http://promptcopier.com/description.php?prodid=80" </w:instrText>
            </w:r>
            <w:r w:rsidRPr="00B516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1474D" w:rsidRPr="0051474D" w:rsidRDefault="0051474D" w:rsidP="00863EC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52"/>
                <w:u w:val="single"/>
              </w:rPr>
              <w:t>Canon IR C</w:t>
            </w:r>
            <w:r w:rsidRPr="0051474D">
              <w:rPr>
                <w:rFonts w:ascii="Times New Roman" w:eastAsia="Times New Roman" w:hAnsi="Times New Roman" w:cs="Times New Roman"/>
                <w:b/>
                <w:bCs/>
                <w:color w:val="0000FF"/>
                <w:sz w:val="52"/>
                <w:szCs w:val="52"/>
                <w:u w:val="single"/>
              </w:rPr>
              <w:t>3100/3170</w:t>
            </w:r>
          </w:p>
          <w:p w:rsidR="0051474D" w:rsidRPr="00B5161E" w:rsidRDefault="0051474D" w:rsidP="00863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000" w:type="pct"/>
            <w:vAlign w:val="center"/>
            <w:hideMark/>
          </w:tcPr>
          <w:p w:rsidR="0051474D" w:rsidRPr="00B5161E" w:rsidRDefault="0051474D" w:rsidP="00863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74D" w:rsidRPr="00B5161E" w:rsidTr="0051474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1474D" w:rsidRPr="00B5161E" w:rsidRDefault="0051474D" w:rsidP="008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:rsidR="0051474D" w:rsidRPr="00B5161E" w:rsidRDefault="0051474D" w:rsidP="00863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74D" w:rsidRPr="00B5161E" w:rsidTr="0051474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1474D" w:rsidRPr="00B5161E" w:rsidRDefault="0051474D" w:rsidP="0086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80006" cy="2695575"/>
                  <wp:effectExtent l="19050" t="0" r="0" b="0"/>
                  <wp:docPr id="2" name="Picture 2" descr="http://promptcopier.com/admin/upload/1248783951irc-3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romptcopier.com/admin/upload/1248783951irc-3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006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vAlign w:val="center"/>
            <w:hideMark/>
          </w:tcPr>
          <w:p w:rsidR="0051474D" w:rsidRPr="0051474D" w:rsidRDefault="0051474D" w:rsidP="00863EC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51474D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Features of the Canon IR C 3100/3170</w:t>
            </w:r>
          </w:p>
          <w:p w:rsidR="0051474D" w:rsidRPr="0051474D" w:rsidRDefault="0051474D" w:rsidP="00863E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51474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A Medium duty color enabled black printer. </w:t>
            </w:r>
          </w:p>
          <w:p w:rsidR="0051474D" w:rsidRPr="0051474D" w:rsidRDefault="0051474D" w:rsidP="00863E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51474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31 ppm in black. </w:t>
            </w:r>
          </w:p>
          <w:p w:rsidR="0051474D" w:rsidRPr="0051474D" w:rsidRDefault="0051474D" w:rsidP="00863E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51474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7 ppm in color. </w:t>
            </w:r>
          </w:p>
          <w:p w:rsidR="0051474D" w:rsidRPr="0051474D" w:rsidRDefault="0051474D" w:rsidP="00863E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51474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Maximum Paper Weight :170 GSM </w:t>
            </w:r>
          </w:p>
          <w:p w:rsidR="0051474D" w:rsidRPr="0051474D" w:rsidRDefault="0051474D" w:rsidP="00863E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51474D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Maximum print size: 12 * 18 </w:t>
            </w:r>
          </w:p>
          <w:p w:rsidR="0051474D" w:rsidRPr="0051474D" w:rsidRDefault="0051474D" w:rsidP="00863E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51474D">
              <w:rPr>
                <w:rFonts w:ascii="Times New Roman" w:eastAsia="Times New Roman" w:hAnsi="Times New Roman" w:cs="Times New Roman"/>
                <w:sz w:val="40"/>
                <w:szCs w:val="40"/>
              </w:rPr>
              <w:t>500 copies per day duty cycle.</w:t>
            </w:r>
          </w:p>
          <w:p w:rsidR="0051474D" w:rsidRPr="0051474D" w:rsidRDefault="0051474D" w:rsidP="00863E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51474D">
              <w:rPr>
                <w:rFonts w:ascii="Times New Roman" w:eastAsia="Times New Roman" w:hAnsi="Times New Roman" w:cs="Times New Roman"/>
                <w:sz w:val="40"/>
                <w:szCs w:val="40"/>
              </w:rPr>
              <w:t>Limitless opportunity for your real world needs.</w:t>
            </w:r>
          </w:p>
          <w:p w:rsidR="0051474D" w:rsidRPr="00B5161E" w:rsidRDefault="0051474D" w:rsidP="00863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11C9" w:rsidRDefault="004311C9"/>
    <w:sectPr w:rsidR="00431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3881"/>
    <w:multiLevelType w:val="multilevel"/>
    <w:tmpl w:val="CF5E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474D"/>
    <w:rsid w:val="004311C9"/>
    <w:rsid w:val="0051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2011-05-20T16:09:00Z</dcterms:created>
  <dcterms:modified xsi:type="dcterms:W3CDTF">2011-05-20T16:11:00Z</dcterms:modified>
</cp:coreProperties>
</file>